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EF3D" w14:textId="77777777" w:rsidR="004F2D8C" w:rsidRDefault="00000000" w:rsidP="00743253">
      <w:pPr>
        <w:pStyle w:val="Cabealho"/>
        <w:ind w:left="1920"/>
        <w:jc w:val="both"/>
        <w:rPr>
          <w:color w:val="0000FF"/>
        </w:rPr>
      </w:pPr>
      <w:r>
        <w:rPr>
          <w:noProof/>
        </w:rPr>
        <w:object w:dxaOrig="1440" w:dyaOrig="1440" w14:anchorId="59B652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3.55pt;margin-top:-46.65pt;width:78.45pt;height:88.2pt;z-index:251658240" fillcolor="yellow">
            <v:fill angle="-90" type="gradient"/>
            <v:imagedata r:id="rId7" o:title=""/>
          </v:shape>
          <o:OLEObject Type="Embed" ProgID="Word.Picture.8" ShapeID="_x0000_s1026" DrawAspect="Content" ObjectID="_1834832357" r:id="rId8"/>
        </w:object>
      </w:r>
    </w:p>
    <w:p w14:paraId="4764E7C7" w14:textId="77777777" w:rsidR="004F2D8C" w:rsidRDefault="004F2D8C" w:rsidP="00743253">
      <w:pPr>
        <w:pStyle w:val="Cabealho"/>
        <w:ind w:left="1920"/>
        <w:jc w:val="both"/>
        <w:rPr>
          <w:color w:val="0000FF"/>
        </w:rPr>
      </w:pPr>
    </w:p>
    <w:p w14:paraId="051C975C" w14:textId="77777777" w:rsidR="004F2D8C" w:rsidRDefault="004F2D8C" w:rsidP="00743253">
      <w:pPr>
        <w:pStyle w:val="Cabealho"/>
        <w:ind w:left="1920"/>
        <w:jc w:val="both"/>
        <w:rPr>
          <w:color w:val="0000FF"/>
        </w:rPr>
      </w:pPr>
    </w:p>
    <w:p w14:paraId="34E764A3" w14:textId="77777777" w:rsidR="004F2D8C" w:rsidRDefault="004F2D8C" w:rsidP="00743253">
      <w:pPr>
        <w:pStyle w:val="Cabealho"/>
        <w:ind w:left="1920"/>
        <w:jc w:val="both"/>
        <w:rPr>
          <w:color w:val="0000FF"/>
        </w:rPr>
      </w:pPr>
    </w:p>
    <w:p w14:paraId="2C0C8E3E" w14:textId="77777777" w:rsidR="004F2D8C" w:rsidRDefault="004F2D8C" w:rsidP="00743253">
      <w:pPr>
        <w:pStyle w:val="Cabealho"/>
        <w:ind w:left="1920"/>
        <w:jc w:val="both"/>
        <w:rPr>
          <w:color w:val="0000FF"/>
        </w:rPr>
      </w:pPr>
    </w:p>
    <w:p w14:paraId="78B9AFDF" w14:textId="77777777" w:rsidR="00743253" w:rsidRPr="00031517" w:rsidRDefault="004F2D8C" w:rsidP="00743253">
      <w:pPr>
        <w:pStyle w:val="Cabealho"/>
        <w:ind w:left="1920"/>
        <w:jc w:val="both"/>
        <w:rPr>
          <w:color w:val="0000FF"/>
        </w:rPr>
      </w:pPr>
      <w:r>
        <w:rPr>
          <w:color w:val="0000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9CE591" w14:textId="77777777" w:rsidR="00743253" w:rsidRPr="00031517" w:rsidRDefault="00743253" w:rsidP="00743253">
      <w:pPr>
        <w:pStyle w:val="Cabealho"/>
        <w:jc w:val="both"/>
      </w:pPr>
      <w:r w:rsidRPr="0003151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296F482" wp14:editId="7501B434">
                <wp:simplePos x="0" y="0"/>
                <wp:positionH relativeFrom="column">
                  <wp:posOffset>457200</wp:posOffset>
                </wp:positionH>
                <wp:positionV relativeFrom="page">
                  <wp:posOffset>265430</wp:posOffset>
                </wp:positionV>
                <wp:extent cx="5815965" cy="11430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965" cy="1143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FFFFFF">
                                <a:alpha val="72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84CEA" w14:textId="1032AD4F" w:rsidR="00424315" w:rsidRPr="00084890" w:rsidRDefault="00743253" w:rsidP="00084890">
                            <w:pPr>
                              <w:pStyle w:val="Ttulo1"/>
                              <w:jc w:val="left"/>
                              <w:rPr>
                                <w:rFonts w:ascii="Arial Black" w:hAnsi="Arial Black" w:cs="Arial"/>
                                <w:b w:val="0"/>
                                <w:sz w:val="28"/>
                                <w:szCs w:val="28"/>
                              </w:rPr>
                            </w:pPr>
                            <w:r w:rsidRPr="0068650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084890">
                              <w:rPr>
                                <w:rFonts w:ascii="Arial Black" w:hAnsi="Arial Black" w:cs="Arial"/>
                                <w:sz w:val="28"/>
                                <w:szCs w:val="28"/>
                              </w:rPr>
                              <w:t>CONSELHO MUNICIPAL DE ASSISTÊNCIA SOCIAL-CMAS</w:t>
                            </w:r>
                          </w:p>
                          <w:p w14:paraId="58BBAB27" w14:textId="77777777" w:rsidR="00084890" w:rsidRDefault="00084890" w:rsidP="0042431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1899ED6" w14:textId="4370C829" w:rsidR="00743253" w:rsidRPr="00084890" w:rsidRDefault="00084890" w:rsidP="0042431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sz w:val="28"/>
                                <w:szCs w:val="28"/>
                              </w:rPr>
                              <w:t>NOVO MUNDO-MT</w:t>
                            </w:r>
                          </w:p>
                          <w:p w14:paraId="6F1E4E03" w14:textId="08C6878D" w:rsidR="00743253" w:rsidRPr="00CB3B91" w:rsidRDefault="00743253" w:rsidP="00424315">
                            <w:pPr>
                              <w:pStyle w:val="Rodap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8A3CACA" w14:textId="77777777" w:rsidR="00743253" w:rsidRPr="00CB3B91" w:rsidRDefault="00743253" w:rsidP="007432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6F482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pt;margin-top:20.9pt;width:457.9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" fillcolor="silver" stroked="f">
                <v:fill o:opacity2="47185f" rotate="t" focus="100%" type="gradient"/>
                <v:textbox>
                  <w:txbxContent>
                    <w:p w14:paraId="03484CEA" w14:textId="1032AD4F" w:rsidR="00424315" w:rsidRPr="00084890" w:rsidRDefault="00743253" w:rsidP="00084890">
                      <w:pPr>
                        <w:pStyle w:val="Ttulo1"/>
                        <w:jc w:val="left"/>
                        <w:rPr>
                          <w:rFonts w:ascii="Arial Black" w:hAnsi="Arial Black" w:cs="Arial"/>
                          <w:b w:val="0"/>
                          <w:sz w:val="28"/>
                          <w:szCs w:val="28"/>
                        </w:rPr>
                      </w:pPr>
                      <w:r w:rsidRPr="0068650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084890">
                        <w:rPr>
                          <w:rFonts w:ascii="Arial Black" w:hAnsi="Arial Black" w:cs="Arial"/>
                          <w:sz w:val="28"/>
                          <w:szCs w:val="28"/>
                        </w:rPr>
                        <w:t>CONSELHO MUNICIPAL DE ASSISTÊNCIA SOCIAL-CMAS</w:t>
                      </w:r>
                    </w:p>
                    <w:p w14:paraId="58BBAB27" w14:textId="77777777" w:rsidR="00084890" w:rsidRDefault="00084890" w:rsidP="00424315">
                      <w:pPr>
                        <w:spacing w:after="0" w:line="240" w:lineRule="auto"/>
                        <w:jc w:val="center"/>
                        <w:rPr>
                          <w:rFonts w:ascii="Arial Black" w:hAnsi="Arial Black" w:cs="Arial"/>
                          <w:b/>
                          <w:sz w:val="28"/>
                          <w:szCs w:val="28"/>
                        </w:rPr>
                      </w:pPr>
                    </w:p>
                    <w:p w14:paraId="21899ED6" w14:textId="4370C829" w:rsidR="00743253" w:rsidRPr="00084890" w:rsidRDefault="00084890" w:rsidP="00424315">
                      <w:pPr>
                        <w:spacing w:after="0" w:line="240" w:lineRule="auto"/>
                        <w:jc w:val="center"/>
                        <w:rPr>
                          <w:rFonts w:ascii="Arial Black" w:hAnsi="Arial Black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sz w:val="28"/>
                          <w:szCs w:val="28"/>
                        </w:rPr>
                        <w:t>NOVO MUNDO-MT</w:t>
                      </w:r>
                    </w:p>
                    <w:p w14:paraId="6F1E4E03" w14:textId="08C6878D" w:rsidR="00743253" w:rsidRPr="00CB3B91" w:rsidRDefault="00743253" w:rsidP="00424315">
                      <w:pPr>
                        <w:pStyle w:val="Rodap"/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</w:p>
                    <w:p w14:paraId="78A3CACA" w14:textId="77777777" w:rsidR="00743253" w:rsidRPr="00CB3B91" w:rsidRDefault="00743253" w:rsidP="0074325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4C1FA05A" w14:textId="1BBF17FD" w:rsidR="004276C9" w:rsidRDefault="004276C9" w:rsidP="004276C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N°. 00</w:t>
      </w:r>
      <w:r w:rsidR="00C47337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/202</w:t>
      </w:r>
      <w:r w:rsidR="00084890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/CMAS</w:t>
      </w:r>
    </w:p>
    <w:p w14:paraId="74576AC5" w14:textId="77777777" w:rsidR="004276C9" w:rsidRDefault="004276C9" w:rsidP="004276C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8A7EBBF" w14:textId="77777777" w:rsidR="004276C9" w:rsidRDefault="004276C9" w:rsidP="004276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Conselho Municipal de Assistência Social do Município de Novo Mundo – MT, no uso de suas atribuições legais e regimentais e, considerando que o Conselho Municipal de Assistência Social é um órgão colegiado deliberativo, consultivo e fiscalizador de caráter permanente; </w:t>
      </w:r>
    </w:p>
    <w:p w14:paraId="3D0BD2AE" w14:textId="77777777" w:rsidR="004276C9" w:rsidRDefault="004276C9" w:rsidP="004276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099E4451" w14:textId="77777777" w:rsidR="004276C9" w:rsidRDefault="004276C9" w:rsidP="004276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AF8882" w14:textId="77777777" w:rsidR="004276C9" w:rsidRDefault="004276C9" w:rsidP="004276C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RESOLVE:</w:t>
      </w:r>
    </w:p>
    <w:p w14:paraId="441495BA" w14:textId="77777777" w:rsidR="004276C9" w:rsidRDefault="004276C9" w:rsidP="004276C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4C0EABE" w14:textId="249F3FE2" w:rsidR="004276C9" w:rsidRDefault="004276C9" w:rsidP="004276C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Art.1° De acordo com a reunião realizada no dia</w:t>
      </w:r>
      <w:r w:rsidRPr="00C41B81">
        <w:rPr>
          <w:rFonts w:ascii="Arial" w:hAnsi="Arial" w:cs="Arial"/>
          <w:sz w:val="24"/>
          <w:szCs w:val="24"/>
        </w:rPr>
        <w:t xml:space="preserve"> </w:t>
      </w:r>
      <w:r w:rsidR="00C47337">
        <w:rPr>
          <w:rFonts w:ascii="Arial" w:hAnsi="Arial" w:cs="Arial"/>
          <w:sz w:val="24"/>
          <w:szCs w:val="24"/>
        </w:rPr>
        <w:t>1</w:t>
      </w:r>
      <w:r w:rsidR="00084890">
        <w:rPr>
          <w:rFonts w:ascii="Arial" w:hAnsi="Arial" w:cs="Arial"/>
          <w:sz w:val="24"/>
          <w:szCs w:val="24"/>
        </w:rPr>
        <w:t>3</w:t>
      </w:r>
      <w:r w:rsidRPr="0042431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47337">
        <w:rPr>
          <w:rFonts w:ascii="Arial" w:hAnsi="Arial" w:cs="Arial"/>
          <w:sz w:val="24"/>
          <w:szCs w:val="24"/>
        </w:rPr>
        <w:t>març</w:t>
      </w:r>
      <w:r w:rsidR="00C9389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do ano de 202</w:t>
      </w:r>
      <w:r w:rsidR="0008489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registrado na ata nº 00</w:t>
      </w:r>
      <w:r w:rsidR="00C4733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/202</w:t>
      </w:r>
      <w:r w:rsidR="0008489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após apresentação, análise, e votação foi: </w:t>
      </w:r>
    </w:p>
    <w:p w14:paraId="1E3A0D5C" w14:textId="1C8171C2" w:rsidR="0066420B" w:rsidRDefault="00F5712F" w:rsidP="0066420B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i/>
          <w:szCs w:val="24"/>
        </w:rPr>
      </w:pPr>
      <w:r w:rsidRPr="004A32B1">
        <w:rPr>
          <w:rFonts w:ascii="Arial" w:hAnsi="Arial" w:cs="Arial"/>
          <w:b/>
          <w:i/>
          <w:szCs w:val="24"/>
        </w:rPr>
        <w:t xml:space="preserve">Aprovado </w:t>
      </w:r>
      <w:r>
        <w:rPr>
          <w:rFonts w:ascii="Arial" w:hAnsi="Arial" w:cs="Arial"/>
          <w:b/>
          <w:i/>
          <w:szCs w:val="24"/>
        </w:rPr>
        <w:t xml:space="preserve">a atualização do auxílio funeral no valor de </w:t>
      </w:r>
      <w:r w:rsidR="00A62105">
        <w:rPr>
          <w:rFonts w:ascii="Arial" w:hAnsi="Arial" w:cs="Arial"/>
          <w:b/>
          <w:i/>
          <w:szCs w:val="24"/>
        </w:rPr>
        <w:t>R</w:t>
      </w:r>
      <w:r>
        <w:rPr>
          <w:rFonts w:ascii="Arial" w:hAnsi="Arial" w:cs="Arial"/>
          <w:b/>
          <w:i/>
          <w:szCs w:val="24"/>
        </w:rPr>
        <w:t>$1.95</w:t>
      </w:r>
      <w:r w:rsidR="00C47337">
        <w:rPr>
          <w:rFonts w:ascii="Arial" w:hAnsi="Arial" w:cs="Arial"/>
          <w:b/>
          <w:i/>
          <w:szCs w:val="24"/>
        </w:rPr>
        <w:t>0,00 (</w:t>
      </w:r>
      <w:r>
        <w:rPr>
          <w:rFonts w:ascii="Arial" w:hAnsi="Arial" w:cs="Arial"/>
          <w:b/>
          <w:i/>
          <w:szCs w:val="24"/>
        </w:rPr>
        <w:t>um mil e novecentos e cinquenta reais)</w:t>
      </w:r>
    </w:p>
    <w:p w14:paraId="3BCCBA7B" w14:textId="77777777" w:rsidR="004276C9" w:rsidRDefault="004276C9" w:rsidP="004276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Esta Resolução passa a vigorar a partir de sua publicação.</w:t>
      </w:r>
    </w:p>
    <w:p w14:paraId="381AD3DB" w14:textId="77777777" w:rsidR="004276C9" w:rsidRDefault="004276C9" w:rsidP="004276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783E43DC" w14:textId="77777777" w:rsidR="004276C9" w:rsidRDefault="004276C9" w:rsidP="004276C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Revogam-se as disposições em contrário.</w:t>
      </w:r>
    </w:p>
    <w:p w14:paraId="07BE3DD2" w14:textId="77777777" w:rsidR="004276C9" w:rsidRDefault="004276C9" w:rsidP="004276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564E2C" w14:textId="77777777" w:rsidR="004276C9" w:rsidRDefault="004276C9" w:rsidP="004276C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201C042" w14:textId="0A32AEF5" w:rsidR="004276C9" w:rsidRDefault="004276C9" w:rsidP="004276C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Novo Mundo - MT, </w:t>
      </w:r>
      <w:r w:rsidR="00C47337">
        <w:rPr>
          <w:rFonts w:ascii="Arial" w:hAnsi="Arial" w:cs="Arial"/>
          <w:sz w:val="24"/>
          <w:szCs w:val="24"/>
        </w:rPr>
        <w:t>1</w:t>
      </w:r>
      <w:r w:rsidR="00084890">
        <w:rPr>
          <w:rFonts w:ascii="Arial" w:hAnsi="Arial" w:cs="Arial"/>
          <w:sz w:val="24"/>
          <w:szCs w:val="24"/>
        </w:rPr>
        <w:t>3</w:t>
      </w:r>
      <w:r w:rsidR="00C41B81" w:rsidRPr="00C41B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47337">
        <w:rPr>
          <w:rFonts w:ascii="Arial" w:hAnsi="Arial" w:cs="Arial"/>
          <w:sz w:val="24"/>
          <w:szCs w:val="24"/>
        </w:rPr>
        <w:t>març</w:t>
      </w:r>
      <w:r w:rsidR="0066420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202</w:t>
      </w:r>
      <w:r w:rsidR="0008489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68396862" w14:textId="77777777" w:rsidR="004276C9" w:rsidRDefault="004276C9" w:rsidP="004276C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D667195" w14:textId="77777777" w:rsidR="004276C9" w:rsidRDefault="004276C9" w:rsidP="004276C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E20563E" w14:textId="77777777" w:rsidR="004276C9" w:rsidRDefault="004276C9" w:rsidP="004276C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BD561AB" w14:textId="77777777" w:rsidR="004276C9" w:rsidRDefault="004276C9" w:rsidP="004276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109625" w14:textId="77777777" w:rsidR="004276C9" w:rsidRDefault="004276C9" w:rsidP="004276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5CC5AE" w14:textId="6BFD7620" w:rsidR="004276C9" w:rsidRDefault="00084890" w:rsidP="004276C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="004276C9">
        <w:rPr>
          <w:rFonts w:ascii="Arial" w:hAnsi="Arial" w:cs="Arial"/>
          <w:sz w:val="24"/>
          <w:szCs w:val="24"/>
        </w:rPr>
        <w:t>________________________</w:t>
      </w:r>
    </w:p>
    <w:p w14:paraId="3118A5EA" w14:textId="068EEBAF" w:rsidR="004276C9" w:rsidRDefault="005C411E" w:rsidP="004276C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</w:t>
      </w:r>
      <w:r w:rsidR="00084890">
        <w:rPr>
          <w:rFonts w:ascii="Arial" w:hAnsi="Arial" w:cs="Arial"/>
          <w:sz w:val="24"/>
          <w:szCs w:val="24"/>
        </w:rPr>
        <w:t>llen Amanda Reffatti Ceolin</w:t>
      </w:r>
    </w:p>
    <w:p w14:paraId="19A1C5AC" w14:textId="77777777" w:rsidR="004276C9" w:rsidRDefault="004276C9" w:rsidP="004276C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CMAS</w:t>
      </w:r>
    </w:p>
    <w:p w14:paraId="6E290BC8" w14:textId="77777777" w:rsidR="004276C9" w:rsidRDefault="004276C9" w:rsidP="004276C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FBDA1EE" w14:textId="58FA09D7" w:rsidR="00424315" w:rsidRDefault="00424315" w:rsidP="00424315">
      <w:pPr>
        <w:tabs>
          <w:tab w:val="left" w:pos="62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33590F9" w14:textId="77777777" w:rsidR="00084890" w:rsidRDefault="00084890" w:rsidP="00084890">
      <w:pPr>
        <w:rPr>
          <w:rFonts w:ascii="Arial" w:hAnsi="Arial" w:cs="Arial"/>
          <w:sz w:val="24"/>
          <w:szCs w:val="24"/>
        </w:rPr>
      </w:pPr>
    </w:p>
    <w:p w14:paraId="79EF40B3" w14:textId="77777777" w:rsidR="00084890" w:rsidRPr="00084890" w:rsidRDefault="00084890" w:rsidP="00084890">
      <w:pPr>
        <w:rPr>
          <w:rFonts w:ascii="Arial" w:hAnsi="Arial" w:cs="Arial"/>
          <w:sz w:val="24"/>
          <w:szCs w:val="24"/>
        </w:rPr>
      </w:pPr>
    </w:p>
    <w:sectPr w:rsidR="00084890" w:rsidRPr="00084890" w:rsidSect="009E63B6">
      <w:footerReference w:type="default" r:id="rId9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EA7B1" w14:textId="77777777" w:rsidR="00347C30" w:rsidRDefault="00347C30" w:rsidP="00621CB8">
      <w:pPr>
        <w:spacing w:after="0" w:line="240" w:lineRule="auto"/>
      </w:pPr>
      <w:r>
        <w:separator/>
      </w:r>
    </w:p>
  </w:endnote>
  <w:endnote w:type="continuationSeparator" w:id="0">
    <w:p w14:paraId="476B4765" w14:textId="77777777" w:rsidR="00347C30" w:rsidRDefault="00347C30" w:rsidP="0062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7690" w14:textId="2AE9011C" w:rsidR="00621CB8" w:rsidRPr="00743253" w:rsidRDefault="00084890" w:rsidP="00621CB8">
    <w:pPr>
      <w:pStyle w:val="SemEspaamento"/>
      <w:jc w:val="center"/>
      <w:rPr>
        <w:b/>
      </w:rPr>
    </w:pPr>
    <w:r>
      <w:rPr>
        <w:b/>
      </w:rPr>
      <w:t>Rua Topázio</w:t>
    </w:r>
    <w:r w:rsidR="00621CB8" w:rsidRPr="00743253">
      <w:rPr>
        <w:b/>
      </w:rPr>
      <w:t xml:space="preserve"> s/n</w:t>
    </w:r>
    <w:r>
      <w:rPr>
        <w:b/>
      </w:rPr>
      <w:t>º</w:t>
    </w:r>
    <w:r w:rsidR="00621CB8" w:rsidRPr="00743253">
      <w:rPr>
        <w:b/>
      </w:rPr>
      <w:t xml:space="preserve">, Setor III </w:t>
    </w:r>
    <w:r w:rsidR="00424315">
      <w:rPr>
        <w:b/>
      </w:rPr>
      <w:t>–</w:t>
    </w:r>
    <w:r w:rsidR="00621CB8" w:rsidRPr="00743253">
      <w:rPr>
        <w:b/>
      </w:rPr>
      <w:t xml:space="preserve"> Fone</w:t>
    </w:r>
    <w:r w:rsidR="00424315">
      <w:rPr>
        <w:rFonts w:ascii="Segoe UI Emoji" w:eastAsia="Segoe UI Emoji" w:hAnsi="Segoe UI Emoji" w:cs="Segoe UI Emoji"/>
        <w:b/>
      </w:rPr>
      <w:t>: (66) 99937-3758</w:t>
    </w:r>
  </w:p>
  <w:p w14:paraId="57D8422F" w14:textId="77777777" w:rsidR="00621CB8" w:rsidRPr="00743253" w:rsidRDefault="00621CB8" w:rsidP="00621CB8">
    <w:pPr>
      <w:pStyle w:val="SemEspaamento"/>
      <w:jc w:val="center"/>
      <w:rPr>
        <w:b/>
      </w:rPr>
    </w:pPr>
    <w:r w:rsidRPr="00743253">
      <w:rPr>
        <w:b/>
      </w:rPr>
      <w:t>E-mail: smasnmundo@hotmail.com</w:t>
    </w:r>
  </w:p>
  <w:p w14:paraId="1E6FF70B" w14:textId="77777777" w:rsidR="00621CB8" w:rsidRPr="00621CB8" w:rsidRDefault="00621CB8" w:rsidP="00621CB8">
    <w:pPr>
      <w:pStyle w:val="SemEspaamento"/>
      <w:jc w:val="center"/>
      <w:rPr>
        <w:b/>
      </w:rPr>
    </w:pPr>
    <w:r w:rsidRPr="00743253">
      <w:rPr>
        <w:b/>
      </w:rPr>
      <w:t>CEP: 78.528-000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7D460" w14:textId="77777777" w:rsidR="00347C30" w:rsidRDefault="00347C30" w:rsidP="00621CB8">
      <w:pPr>
        <w:spacing w:after="0" w:line="240" w:lineRule="auto"/>
      </w:pPr>
      <w:r>
        <w:separator/>
      </w:r>
    </w:p>
  </w:footnote>
  <w:footnote w:type="continuationSeparator" w:id="0">
    <w:p w14:paraId="0237B0DA" w14:textId="77777777" w:rsidR="00347C30" w:rsidRDefault="00347C30" w:rsidP="00621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84EBE"/>
    <w:multiLevelType w:val="hybridMultilevel"/>
    <w:tmpl w:val="3D789D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1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2D3"/>
    <w:rsid w:val="0008261A"/>
    <w:rsid w:val="00084890"/>
    <w:rsid w:val="001120D0"/>
    <w:rsid w:val="001351E4"/>
    <w:rsid w:val="00146316"/>
    <w:rsid w:val="001740FF"/>
    <w:rsid w:val="001F485A"/>
    <w:rsid w:val="002346B7"/>
    <w:rsid w:val="002412E2"/>
    <w:rsid w:val="0025605D"/>
    <w:rsid w:val="00271506"/>
    <w:rsid w:val="002D1789"/>
    <w:rsid w:val="002E5E52"/>
    <w:rsid w:val="002F078D"/>
    <w:rsid w:val="00310FCC"/>
    <w:rsid w:val="0033497E"/>
    <w:rsid w:val="00347559"/>
    <w:rsid w:val="00347C30"/>
    <w:rsid w:val="00364D89"/>
    <w:rsid w:val="003908C0"/>
    <w:rsid w:val="003E343C"/>
    <w:rsid w:val="003F1B6C"/>
    <w:rsid w:val="00424315"/>
    <w:rsid w:val="004276C9"/>
    <w:rsid w:val="00442538"/>
    <w:rsid w:val="00453370"/>
    <w:rsid w:val="004619CC"/>
    <w:rsid w:val="004937EB"/>
    <w:rsid w:val="004A23C1"/>
    <w:rsid w:val="004A3425"/>
    <w:rsid w:val="004F2D8C"/>
    <w:rsid w:val="005113AC"/>
    <w:rsid w:val="005562D3"/>
    <w:rsid w:val="00587575"/>
    <w:rsid w:val="005C3428"/>
    <w:rsid w:val="005C411E"/>
    <w:rsid w:val="005D06CB"/>
    <w:rsid w:val="005D3377"/>
    <w:rsid w:val="00621CB8"/>
    <w:rsid w:val="0065157F"/>
    <w:rsid w:val="0066420B"/>
    <w:rsid w:val="00727D06"/>
    <w:rsid w:val="00743253"/>
    <w:rsid w:val="007C39BF"/>
    <w:rsid w:val="007F0507"/>
    <w:rsid w:val="007F12C3"/>
    <w:rsid w:val="0084112E"/>
    <w:rsid w:val="0085342B"/>
    <w:rsid w:val="0091155D"/>
    <w:rsid w:val="0091279F"/>
    <w:rsid w:val="009206BF"/>
    <w:rsid w:val="009574F3"/>
    <w:rsid w:val="0098327F"/>
    <w:rsid w:val="009E63B6"/>
    <w:rsid w:val="009F1258"/>
    <w:rsid w:val="00A12D36"/>
    <w:rsid w:val="00A25D7E"/>
    <w:rsid w:val="00A51209"/>
    <w:rsid w:val="00A528FF"/>
    <w:rsid w:val="00A62105"/>
    <w:rsid w:val="00AB46CD"/>
    <w:rsid w:val="00C143CE"/>
    <w:rsid w:val="00C21BE8"/>
    <w:rsid w:val="00C41B81"/>
    <w:rsid w:val="00C47337"/>
    <w:rsid w:val="00C542AE"/>
    <w:rsid w:val="00C743AD"/>
    <w:rsid w:val="00C93896"/>
    <w:rsid w:val="00D75834"/>
    <w:rsid w:val="00D846AA"/>
    <w:rsid w:val="00DC01BF"/>
    <w:rsid w:val="00DE2252"/>
    <w:rsid w:val="00E44C0C"/>
    <w:rsid w:val="00EA384C"/>
    <w:rsid w:val="00EE2A07"/>
    <w:rsid w:val="00F30DFA"/>
    <w:rsid w:val="00F32B77"/>
    <w:rsid w:val="00F56FCD"/>
    <w:rsid w:val="00F5712F"/>
    <w:rsid w:val="00F73407"/>
    <w:rsid w:val="00F8651D"/>
    <w:rsid w:val="00F93E63"/>
    <w:rsid w:val="00F9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B4C523"/>
  <w15:docId w15:val="{591F04F2-D03E-4AD9-80EB-AAA22D53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6B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25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6B7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character" w:customStyle="1" w:styleId="Ttulo1Char">
    <w:name w:val="Título 1 Char"/>
    <w:basedOn w:val="Fontepargpadro"/>
    <w:link w:val="Ttulo1"/>
    <w:rsid w:val="0074325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4325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4325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3253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3253"/>
    <w:rPr>
      <w:rFonts w:ascii="Times New Roman" w:hAnsi="Times New Roman"/>
      <w:sz w:val="24"/>
    </w:rPr>
  </w:style>
  <w:style w:type="paragraph" w:styleId="SemEspaamento">
    <w:name w:val="No Spacing"/>
    <w:uiPriority w:val="1"/>
    <w:qFormat/>
    <w:rsid w:val="00743253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2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D36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Ação Social</dc:creator>
  <cp:lastModifiedBy>JOICE</cp:lastModifiedBy>
  <cp:revision>61</cp:revision>
  <cp:lastPrinted>2026-03-12T17:51:00Z</cp:lastPrinted>
  <dcterms:created xsi:type="dcterms:W3CDTF">2016-02-22T13:28:00Z</dcterms:created>
  <dcterms:modified xsi:type="dcterms:W3CDTF">2026-03-12T17:53:00Z</dcterms:modified>
</cp:coreProperties>
</file>